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0C63" w14:textId="1A4CD09E" w:rsidR="00791877" w:rsidRPr="000632A8" w:rsidRDefault="00791877" w:rsidP="00470578">
      <w:pPr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Nicoletta Usai, Ricercatrice TDB di Storia dell’Arte Medievale, </w:t>
      </w:r>
      <w:r w:rsidRPr="000632A8">
        <w:rPr>
          <w:rFonts w:ascii="Times New Roman" w:eastAsia="Times New Roman" w:hAnsi="Times New Roman" w:cs="Times New Roman"/>
          <w:color w:val="000000"/>
          <w:lang w:eastAsia="it-IT"/>
        </w:rPr>
        <w:t>Università degli Studi di Cagliari</w:t>
      </w:r>
      <w:r>
        <w:rPr>
          <w:rFonts w:ascii="Times New Roman" w:eastAsia="Times New Roman" w:hAnsi="Times New Roman" w:cs="Times New Roman"/>
          <w:color w:val="000000"/>
          <w:lang w:eastAsia="it-IT"/>
        </w:rPr>
        <w:t>,</w:t>
      </w:r>
    </w:p>
    <w:p w14:paraId="721E0530" w14:textId="5232AF7B" w:rsidR="00791877" w:rsidRPr="000632A8" w:rsidRDefault="00791877" w:rsidP="00470578">
      <w:pPr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0632A8">
        <w:rPr>
          <w:rFonts w:ascii="Times New Roman" w:eastAsia="Times New Roman" w:hAnsi="Times New Roman" w:cs="Times New Roman"/>
          <w:color w:val="000000"/>
          <w:lang w:eastAsia="it-IT"/>
        </w:rPr>
        <w:t>Dipartimento di Lettere, Lingue e Beni Culturali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, Sede Cittadella dei Musei, Piazza Arsenale 1, 09123, Cagliari, e-mail: </w:t>
      </w:r>
      <w:hyperlink r:id="rId4" w:history="1">
        <w:r w:rsidR="003F2BAE" w:rsidRPr="009D3A1B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nusai@unica.it</w:t>
        </w:r>
      </w:hyperlink>
      <w:r w:rsidRPr="000632A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</w:p>
    <w:p w14:paraId="0662810C" w14:textId="67E6F38B" w:rsidR="00791877" w:rsidRDefault="00791877" w:rsidP="00791877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221A1D0D" w14:textId="77777777" w:rsidR="00170DCF" w:rsidRPr="000632A8" w:rsidRDefault="00170DCF" w:rsidP="00791877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92192CB" w14:textId="77777777" w:rsidR="00A04164" w:rsidRDefault="00000000"/>
    <w:sectPr w:rsidR="00A04164" w:rsidSect="00715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77"/>
    <w:rsid w:val="00170DCF"/>
    <w:rsid w:val="003F2BAE"/>
    <w:rsid w:val="00470578"/>
    <w:rsid w:val="00715FC1"/>
    <w:rsid w:val="0072584E"/>
    <w:rsid w:val="00791877"/>
    <w:rsid w:val="00CB285C"/>
    <w:rsid w:val="00E1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A9FC0"/>
  <w14:defaultImageDpi w14:val="32767"/>
  <w15:chartTrackingRefBased/>
  <w15:docId w15:val="{266C1D5D-73C3-C842-98C7-F3B2787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791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187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187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3F2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sai@un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Usai</dc:creator>
  <cp:keywords/>
  <dc:description/>
  <cp:lastModifiedBy>Nicoletta Usai</cp:lastModifiedBy>
  <cp:revision>4</cp:revision>
  <dcterms:created xsi:type="dcterms:W3CDTF">2022-06-03T08:12:00Z</dcterms:created>
  <dcterms:modified xsi:type="dcterms:W3CDTF">2022-06-24T10:23:00Z</dcterms:modified>
</cp:coreProperties>
</file>