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97AA" w14:textId="3C3BF550" w:rsidR="00E51FA4" w:rsidRDefault="001B4564">
      <w:r>
        <w:t>PAOLA NOVARA</w:t>
      </w:r>
    </w:p>
    <w:p w14:paraId="633ED308" w14:textId="7ADC1940" w:rsidR="001B4564" w:rsidRDefault="001B4564">
      <w:r>
        <w:t>MUSEO NAZIONALE DI RAVENNA</w:t>
      </w:r>
    </w:p>
    <w:p w14:paraId="68C1A927" w14:textId="7104D665" w:rsidR="001B4564" w:rsidRDefault="001B4564">
      <w:r>
        <w:t>VIA F. LANCIANI, 87</w:t>
      </w:r>
    </w:p>
    <w:p w14:paraId="61A1C34C" w14:textId="6DB6CF3C" w:rsidR="001B4564" w:rsidRDefault="001B4564">
      <w:r>
        <w:t>48122 RAVENNA</w:t>
      </w:r>
    </w:p>
    <w:p w14:paraId="20BB7AA1" w14:textId="77777777" w:rsidR="001B4564" w:rsidRDefault="001B4564">
      <w:hyperlink r:id="rId4" w:history="1">
        <w:r w:rsidRPr="000A09C6">
          <w:rPr>
            <w:rStyle w:val="Collegamentoipertestuale"/>
          </w:rPr>
          <w:t>Paola.Novara</w:t>
        </w:r>
        <w:r w:rsidRPr="000A09C6">
          <w:rPr>
            <w:rStyle w:val="Collegamentoipertestuale"/>
            <w:rFonts w:cstheme="minorHAnsi"/>
          </w:rPr>
          <w:t>@</w:t>
        </w:r>
        <w:r w:rsidRPr="000A09C6">
          <w:rPr>
            <w:rStyle w:val="Collegamentoipertestuale"/>
          </w:rPr>
          <w:t>libero.it</w:t>
        </w:r>
      </w:hyperlink>
    </w:p>
    <w:p w14:paraId="306A09EC" w14:textId="51183BB7" w:rsidR="001B4564" w:rsidRDefault="001B4564">
      <w:hyperlink r:id="rId5" w:history="1">
        <w:r w:rsidRPr="000A09C6">
          <w:rPr>
            <w:rStyle w:val="Collegamentoipertestuale"/>
          </w:rPr>
          <w:t>Paola.Novara</w:t>
        </w:r>
        <w:r w:rsidRPr="000A09C6">
          <w:rPr>
            <w:rStyle w:val="Collegamentoipertestuale"/>
            <w:rFonts w:cstheme="minorHAnsi"/>
          </w:rPr>
          <w:t>@</w:t>
        </w:r>
        <w:r w:rsidRPr="000A09C6">
          <w:rPr>
            <w:rStyle w:val="Collegamentoipertestuale"/>
          </w:rPr>
          <w:t>beniculturali.it</w:t>
        </w:r>
      </w:hyperlink>
    </w:p>
    <w:p w14:paraId="316C89D9" w14:textId="77777777" w:rsidR="001B4564" w:rsidRDefault="001B4564"/>
    <w:p w14:paraId="129FCF9A" w14:textId="77777777" w:rsidR="001B4564" w:rsidRDefault="001B4564"/>
    <w:p w14:paraId="06CAD780" w14:textId="77777777" w:rsidR="001B4564" w:rsidRDefault="001B4564"/>
    <w:sectPr w:rsidR="001B4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B2"/>
    <w:rsid w:val="001218B2"/>
    <w:rsid w:val="001B4564"/>
    <w:rsid w:val="00E5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B3F1"/>
  <w15:chartTrackingRefBased/>
  <w15:docId w15:val="{6D77CE43-28CD-49F4-8CC8-97393BF8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45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ola.Novara@beniculturali.it" TargetMode="External"/><Relationship Id="rId4" Type="http://schemas.openxmlformats.org/officeDocument/2006/relationships/hyperlink" Target="mailto:Paola.Novar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Museale</dc:creator>
  <cp:keywords/>
  <dc:description/>
  <cp:lastModifiedBy>Polo Museale</cp:lastModifiedBy>
  <cp:revision>2</cp:revision>
  <dcterms:created xsi:type="dcterms:W3CDTF">2021-03-06T16:49:00Z</dcterms:created>
  <dcterms:modified xsi:type="dcterms:W3CDTF">2021-03-06T16:51:00Z</dcterms:modified>
</cp:coreProperties>
</file>